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85" w:rsidRPr="00845185" w:rsidRDefault="00845185" w:rsidP="0084518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5185">
        <w:rPr>
          <w:rFonts w:ascii="Times New Roman" w:hAnsi="Times New Roman" w:cs="Times New Roman"/>
          <w:sz w:val="16"/>
          <w:szCs w:val="16"/>
        </w:rPr>
        <w:t>Załącznik nr 1</w:t>
      </w:r>
    </w:p>
    <w:p w:rsidR="00845185" w:rsidRPr="00845185" w:rsidRDefault="00845185" w:rsidP="0084518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5185">
        <w:rPr>
          <w:rFonts w:ascii="Times New Roman" w:hAnsi="Times New Roman" w:cs="Times New Roman"/>
          <w:sz w:val="16"/>
          <w:szCs w:val="16"/>
        </w:rPr>
        <w:t>Do zapytania ofertowego UGiM.</w:t>
      </w:r>
      <w:r w:rsidR="005C7255">
        <w:rPr>
          <w:rFonts w:ascii="Times New Roman" w:hAnsi="Times New Roman" w:cs="Times New Roman"/>
          <w:sz w:val="16"/>
          <w:szCs w:val="16"/>
        </w:rPr>
        <w:t>271.23.2019</w:t>
      </w:r>
      <w:bookmarkStart w:id="0" w:name="_GoBack"/>
      <w:bookmarkEnd w:id="0"/>
    </w:p>
    <w:p w:rsidR="00845185" w:rsidRPr="00845185" w:rsidRDefault="00845185" w:rsidP="00845185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18"/>
          <w:szCs w:val="18"/>
        </w:rPr>
      </w:pPr>
    </w:p>
    <w:p w:rsidR="00A73169" w:rsidRPr="00845185" w:rsidRDefault="00A73169" w:rsidP="00845185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73169" w:rsidRDefault="00A73169" w:rsidP="00A7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85" w:rsidRDefault="00845185" w:rsidP="00A73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69" w:rsidRDefault="00A73169" w:rsidP="00A73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73169" w:rsidRDefault="00A73169" w:rsidP="00A73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A73169" w:rsidRDefault="00A73169" w:rsidP="00A73169">
      <w:pPr>
        <w:rPr>
          <w:rFonts w:ascii="Times New Roman" w:hAnsi="Times New Roman" w:cs="Times New Roman"/>
          <w:sz w:val="24"/>
          <w:szCs w:val="24"/>
        </w:rPr>
      </w:pPr>
    </w:p>
    <w:p w:rsidR="00A73169" w:rsidRPr="00845185" w:rsidRDefault="00A73169" w:rsidP="0084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: </w:t>
      </w:r>
      <w:r w:rsidR="00845185">
        <w:rPr>
          <w:rFonts w:ascii="Times New Roman" w:hAnsi="Times New Roman" w:cs="Times New Roman"/>
          <w:b/>
          <w:sz w:val="24"/>
          <w:szCs w:val="24"/>
        </w:rPr>
        <w:t>„</w:t>
      </w:r>
      <w:r w:rsidRPr="00845185">
        <w:rPr>
          <w:rFonts w:ascii="Times New Roman" w:hAnsi="Times New Roman" w:cs="Times New Roman"/>
          <w:b/>
          <w:sz w:val="24"/>
          <w:szCs w:val="24"/>
        </w:rPr>
        <w:t>Utrzymanie porządku i czystości w Gminie i Mieście Wyszogród – zamiatanie jezdni i chodników w m. Wyszogród w roku 2020”</w:t>
      </w:r>
    </w:p>
    <w:p w:rsidR="00A73169" w:rsidRDefault="00A73169" w:rsidP="0084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kierujemy poniższą ofertę:</w:t>
      </w:r>
    </w:p>
    <w:p w:rsidR="00A73169" w:rsidRDefault="00A73169" w:rsidP="0084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objętego niniejszym postępowaniem za cenę ryczałtową / miesiąc (brutto): ………………………………………………….. zł</w:t>
      </w:r>
      <w:r w:rsidR="00913E22">
        <w:rPr>
          <w:rFonts w:ascii="Times New Roman" w:hAnsi="Times New Roman" w:cs="Times New Roman"/>
          <w:sz w:val="24"/>
          <w:szCs w:val="24"/>
        </w:rPr>
        <w:t xml:space="preserve"> słownie złotych: ………………………………………………………………………...</w:t>
      </w:r>
    </w:p>
    <w:p w:rsidR="00913E22" w:rsidRDefault="00913E22" w:rsidP="0084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ryczałtowa nie podlega zmianie w okresie obowiązywania umowy i zawiera obowiązujący podatek VAT.</w:t>
      </w:r>
    </w:p>
    <w:p w:rsidR="00913E22" w:rsidRDefault="00913E22" w:rsidP="0084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istotnymi  postanowieniami umowy, która została dołączona do przedmiotowego zapytania i zobowiązuje się do zawarcia umowy na przedstawionych tam warunkach w miejscu i terminie wyznaczonym przez Zamawiającego (załącznik nr 3).</w:t>
      </w:r>
    </w:p>
    <w:p w:rsidR="00913E22" w:rsidRDefault="00913E22" w:rsidP="0084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zakresem prac do wykonania i pozyskałem wszelkie konieczne informacje do prawidłowego zrealizowania zamówienia (opis przedmiotu zamówienia, załącznik nr 2).</w:t>
      </w:r>
    </w:p>
    <w:p w:rsidR="00913E22" w:rsidRDefault="00913E22" w:rsidP="0084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niezbędny potencjał techniczny w postaci sprzętu i zasobów ludzkich na wykonanie przedmiotowego zadania.</w:t>
      </w:r>
    </w:p>
    <w:p w:rsidR="00913E22" w:rsidRDefault="00913E22" w:rsidP="008451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Nieznajomość powyższego stanu nie będzie stanowić przyczyny dodatkowych roszczeń finansowych.</w:t>
      </w:r>
    </w:p>
    <w:p w:rsidR="00913E22" w:rsidRDefault="00913E22" w:rsidP="008451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3E22" w:rsidRDefault="00913E22" w:rsidP="00913E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5185" w:rsidRDefault="00845185" w:rsidP="00913E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5185" w:rsidRDefault="00845185" w:rsidP="00913E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5185" w:rsidRPr="00845185" w:rsidRDefault="00845185" w:rsidP="00845185">
      <w:pPr>
        <w:rPr>
          <w:rFonts w:ascii="Times New Roman" w:hAnsi="Times New Roman" w:cs="Times New Roman"/>
          <w:sz w:val="24"/>
          <w:szCs w:val="24"/>
        </w:rPr>
      </w:pPr>
    </w:p>
    <w:p w:rsidR="00913E22" w:rsidRDefault="00913E22" w:rsidP="008D6C71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………….............dnia……………   </w:t>
      </w:r>
      <w:r w:rsidR="008D6C71">
        <w:rPr>
          <w:rFonts w:ascii="Times New Roman" w:hAnsi="Times New Roman" w:cs="Times New Roman"/>
          <w:sz w:val="24"/>
          <w:szCs w:val="24"/>
        </w:rPr>
        <w:t xml:space="preserve">                             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8D6C71">
        <w:rPr>
          <w:rFonts w:ascii="Times New Roman" w:hAnsi="Times New Roman" w:cs="Times New Roman"/>
          <w:sz w:val="24"/>
          <w:szCs w:val="24"/>
        </w:rPr>
        <w:tab/>
        <w:t>……</w:t>
      </w:r>
    </w:p>
    <w:p w:rsidR="00845185" w:rsidRDefault="00845185" w:rsidP="00845185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13E22" w:rsidRPr="00845185">
        <w:rPr>
          <w:rFonts w:ascii="Times New Roman" w:hAnsi="Times New Roman" w:cs="Times New Roman"/>
          <w:sz w:val="16"/>
          <w:szCs w:val="16"/>
        </w:rPr>
        <w:t xml:space="preserve">(podpis osoby uprawnionej do składania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13E22" w:rsidRPr="00845185" w:rsidRDefault="00845185" w:rsidP="00845185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13E22" w:rsidRPr="00845185">
        <w:rPr>
          <w:rFonts w:ascii="Times New Roman" w:hAnsi="Times New Roman" w:cs="Times New Roman"/>
          <w:sz w:val="16"/>
          <w:szCs w:val="16"/>
        </w:rPr>
        <w:t>oświadczeń</w:t>
      </w:r>
      <w:r w:rsidR="008D6C71" w:rsidRPr="00845185">
        <w:rPr>
          <w:rFonts w:ascii="Times New Roman" w:hAnsi="Times New Roman" w:cs="Times New Roman"/>
          <w:sz w:val="16"/>
          <w:szCs w:val="16"/>
        </w:rPr>
        <w:t xml:space="preserve"> woli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13E22" w:rsidRPr="00845185">
        <w:rPr>
          <w:rFonts w:ascii="Times New Roman" w:hAnsi="Times New Roman" w:cs="Times New Roman"/>
          <w:sz w:val="16"/>
          <w:szCs w:val="16"/>
        </w:rPr>
        <w:t xml:space="preserve">w imieniu Wykonawcy)                                                           </w:t>
      </w:r>
    </w:p>
    <w:sectPr w:rsidR="00913E22" w:rsidRPr="0084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D" w:rsidRDefault="000B2B6D" w:rsidP="00845185">
      <w:pPr>
        <w:spacing w:after="0" w:line="240" w:lineRule="auto"/>
      </w:pPr>
      <w:r>
        <w:separator/>
      </w:r>
    </w:p>
  </w:endnote>
  <w:endnote w:type="continuationSeparator" w:id="0">
    <w:p w:rsidR="000B2B6D" w:rsidRDefault="000B2B6D" w:rsidP="008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D" w:rsidRDefault="000B2B6D" w:rsidP="00845185">
      <w:pPr>
        <w:spacing w:after="0" w:line="240" w:lineRule="auto"/>
      </w:pPr>
      <w:r>
        <w:separator/>
      </w:r>
    </w:p>
  </w:footnote>
  <w:footnote w:type="continuationSeparator" w:id="0">
    <w:p w:rsidR="000B2B6D" w:rsidRDefault="000B2B6D" w:rsidP="0084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2BA1"/>
    <w:multiLevelType w:val="hybridMultilevel"/>
    <w:tmpl w:val="A5E4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69"/>
    <w:rsid w:val="000B2B6D"/>
    <w:rsid w:val="0058263F"/>
    <w:rsid w:val="005C7255"/>
    <w:rsid w:val="00845185"/>
    <w:rsid w:val="008D6C71"/>
    <w:rsid w:val="00913E22"/>
    <w:rsid w:val="00A73169"/>
    <w:rsid w:val="00A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185"/>
  </w:style>
  <w:style w:type="paragraph" w:styleId="Stopka">
    <w:name w:val="footer"/>
    <w:basedOn w:val="Normalny"/>
    <w:link w:val="StopkaZnak"/>
    <w:uiPriority w:val="99"/>
    <w:unhideWhenUsed/>
    <w:rsid w:val="008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185"/>
  </w:style>
  <w:style w:type="paragraph" w:styleId="Stopka">
    <w:name w:val="footer"/>
    <w:basedOn w:val="Normalny"/>
    <w:link w:val="StopkaZnak"/>
    <w:uiPriority w:val="99"/>
    <w:unhideWhenUsed/>
    <w:rsid w:val="008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Pydyn</dc:creator>
  <cp:lastModifiedBy>Ewa Pydyn</cp:lastModifiedBy>
  <cp:revision>3</cp:revision>
  <dcterms:created xsi:type="dcterms:W3CDTF">2019-12-06T11:11:00Z</dcterms:created>
  <dcterms:modified xsi:type="dcterms:W3CDTF">2019-12-06T13:08:00Z</dcterms:modified>
</cp:coreProperties>
</file>